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Look w:val="04A0" w:firstRow="1" w:lastRow="0" w:firstColumn="1" w:lastColumn="0" w:noHBand="0" w:noVBand="1"/>
      </w:tblPr>
      <w:tblGrid>
        <w:gridCol w:w="4034"/>
        <w:gridCol w:w="266"/>
        <w:gridCol w:w="774"/>
        <w:gridCol w:w="4956"/>
      </w:tblGrid>
      <w:tr w:rsidR="00BD7BFD" w:rsidRPr="00BD7BFD" w14:paraId="586A8CE8" w14:textId="77777777" w:rsidTr="00BD7BFD">
        <w:trPr>
          <w:trHeight w:val="37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32A754BC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PPN Translation for Hourly Workers</w:t>
            </w:r>
          </w:p>
        </w:tc>
      </w:tr>
      <w:tr w:rsidR="00BD7BFD" w:rsidRPr="00BD7BFD" w14:paraId="40024AED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AAC8D9B" w14:textId="2B854779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>Definition</w:t>
            </w: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Absence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8C1275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50DDDC9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CURRENT T3 PPNS </w:t>
            </w:r>
          </w:p>
        </w:tc>
      </w:tr>
      <w:tr w:rsidR="00BD7BFD" w:rsidRPr="00BD7BFD" w14:paraId="1FAE1D5C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36F2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50A5BB6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4D7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62F5" w14:textId="77777777" w:rsidR="00BD7BFD" w:rsidRPr="00BD7BFD" w:rsidRDefault="00BD7BFD" w:rsidP="00BD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BFD" w:rsidRPr="00BD7BFD" w14:paraId="7AA99EEB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4E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Vacation Day at a Time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293005C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B6BF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717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Vacation</w:t>
            </w:r>
          </w:p>
        </w:tc>
      </w:tr>
      <w:tr w:rsidR="00BD7BFD" w:rsidRPr="00BD7BFD" w14:paraId="78C0EF43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A28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 xml:space="preserve">Holiday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F61999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F8F3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78801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3EBF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Holidays (Non-Flexible)</w:t>
            </w:r>
          </w:p>
        </w:tc>
      </w:tr>
      <w:tr w:rsidR="00BD7BFD" w:rsidRPr="00BD7BFD" w14:paraId="5D197AD4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E14B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Personal Unpaid Absence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6F7AA8C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AC6A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B5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i/>
                <w:iCs/>
                <w:color w:val="000000"/>
              </w:rPr>
              <w:t>Not Tracked in T3</w:t>
            </w:r>
          </w:p>
        </w:tc>
      </w:tr>
      <w:tr w:rsidR="00BD7BFD" w:rsidRPr="00BD7BFD" w14:paraId="1123DF1E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0B6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Flex Time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BE3657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51F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EFA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i/>
                <w:iCs/>
                <w:color w:val="000000"/>
              </w:rPr>
              <w:t>Not Tracked in T3</w:t>
            </w:r>
          </w:p>
        </w:tc>
      </w:tr>
      <w:tr w:rsidR="00BD7BFD" w:rsidRPr="00BD7BFD" w14:paraId="16B58F47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8B5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Funeral Contractual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5279142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0D0B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AC9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14182E73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4CD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No Report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9FDC65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E56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3DEB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i/>
                <w:iCs/>
                <w:color w:val="000000"/>
              </w:rPr>
              <w:t>Not Tracked in T3</w:t>
            </w:r>
          </w:p>
        </w:tc>
      </w:tr>
      <w:tr w:rsidR="00BD7BFD" w:rsidRPr="00BD7BFD" w14:paraId="228678B0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F9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Sick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5AEF2E7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5ED3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79D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3966D705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F4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Floating Holiday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324690E9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0220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6A6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4E5DA16B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C05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Disciplinary Action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5D06CE8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F3B9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28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i/>
                <w:iCs/>
                <w:color w:val="000000"/>
              </w:rPr>
              <w:t>Not Tracked in T3</w:t>
            </w:r>
          </w:p>
        </w:tc>
      </w:tr>
      <w:tr w:rsidR="00BD7BFD" w:rsidRPr="00BD7BFD" w14:paraId="50B04EC3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59F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>Unpaid Union Business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3B544C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744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0A6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Not Tracked in T3, only etime for OT purposes</w:t>
            </w:r>
          </w:p>
        </w:tc>
      </w:tr>
      <w:tr w:rsidR="00BD7BFD" w:rsidRPr="00BD7BFD" w14:paraId="7C544CEE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68E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Vacation Week at a Time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6E274C7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129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79B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Vacation</w:t>
            </w:r>
          </w:p>
        </w:tc>
      </w:tr>
      <w:tr w:rsidR="00BD7BFD" w:rsidRPr="00BD7BFD" w14:paraId="77A70A5F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EA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Act of God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448F4BB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C64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C66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5CA05859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E1D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Excused Absence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3966E543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64E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7572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06143E08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488B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Banked Vacation Day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1E6DB9C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42F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C0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Vacation</w:t>
            </w:r>
          </w:p>
        </w:tc>
      </w:tr>
      <w:tr w:rsidR="00BD7BFD" w:rsidRPr="00BD7BFD" w14:paraId="699B1F89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5D52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Put Day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6B4F74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DBCC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F0C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i/>
                <w:iCs/>
                <w:color w:val="000000"/>
              </w:rPr>
              <w:t>Not Tracked in T3</w:t>
            </w:r>
          </w:p>
        </w:tc>
      </w:tr>
      <w:tr w:rsidR="00BD7BFD" w:rsidRPr="00BD7BFD" w14:paraId="6DCD475B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BAF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7B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Program Project Numbers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FCE1E82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DD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0EB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BFD" w:rsidRPr="00BD7BFD" w14:paraId="00592B5F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72E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Record Retention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25400A12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1BA6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713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D7BFD">
              <w:rPr>
                <w:rFonts w:ascii="Calibri" w:eastAsia="Times New Roman" w:hAnsi="Calibri" w:cs="Calibri"/>
                <w:i/>
                <w:iCs/>
                <w:color w:val="000000"/>
              </w:rPr>
              <w:t>Not Tracked in T3</w:t>
            </w:r>
          </w:p>
        </w:tc>
      </w:tr>
      <w:tr w:rsidR="00BD7BFD" w:rsidRPr="00BD7BFD" w14:paraId="5D85E07C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98CD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General Overhead - hourly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24AFE0A5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8A9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8025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Overhead</w:t>
            </w:r>
          </w:p>
        </w:tc>
      </w:tr>
      <w:tr w:rsidR="00BD7BFD" w:rsidRPr="00BD7BFD" w14:paraId="3A57C88A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D51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Community Involvement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559416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91B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7EBC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6A2B19E5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329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 xml:space="preserve">Workplans &amp; </w:t>
            </w:r>
            <w:proofErr w:type="spellStart"/>
            <w:r w:rsidRPr="00BD7BFD">
              <w:rPr>
                <w:rFonts w:ascii="Calibri" w:eastAsia="Times New Roman" w:hAnsi="Calibri" w:cs="Calibri"/>
                <w:color w:val="000000"/>
              </w:rPr>
              <w:t>Newsnotes</w:t>
            </w:r>
            <w:proofErr w:type="spellEnd"/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4662D09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868D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AA9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Overhead</w:t>
            </w:r>
          </w:p>
        </w:tc>
      </w:tr>
      <w:tr w:rsidR="00BD7BFD" w:rsidRPr="00BD7BFD" w14:paraId="3DBC72F2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041" w14:textId="526158A4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Improvement</w:t>
            </w:r>
            <w:r w:rsidRPr="00BD7BFD">
              <w:rPr>
                <w:rFonts w:ascii="Calibri" w:eastAsia="Times New Roman" w:hAnsi="Calibri" w:cs="Calibri"/>
                <w:color w:val="000000"/>
              </w:rPr>
              <w:t xml:space="preserve"> Work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54B24CF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824" w14:textId="77777777" w:rsidR="00BD7BFD" w:rsidRPr="00BD7BFD" w:rsidRDefault="00BD7BFD" w:rsidP="00BD7BF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consult manager for PPN</w:t>
            </w:r>
          </w:p>
        </w:tc>
      </w:tr>
      <w:tr w:rsidR="00BD7BFD" w:rsidRPr="00BD7BFD" w14:paraId="6F765279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DE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Exempt Training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6E5A7E2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B72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69C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 xml:space="preserve">Overhead (unless project specific) </w:t>
            </w:r>
          </w:p>
        </w:tc>
      </w:tr>
      <w:tr w:rsidR="00BD7BFD" w:rsidRPr="00BD7BFD" w14:paraId="17945D0B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EA1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Hourly Training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208E364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8900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49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 xml:space="preserve">Overhead (unless project specific) </w:t>
            </w:r>
          </w:p>
        </w:tc>
      </w:tr>
      <w:tr w:rsidR="00BD7BFD" w:rsidRPr="00BD7BFD" w14:paraId="6D0F6CCB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8F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Functional Excellence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30FA6D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A15" w14:textId="77777777" w:rsidR="00BD7BFD" w:rsidRPr="00BD7BFD" w:rsidRDefault="00BD7BFD" w:rsidP="00BD7BF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consult manager for PPN</w:t>
            </w:r>
          </w:p>
        </w:tc>
      </w:tr>
      <w:tr w:rsidR="00BD7BFD" w:rsidRPr="00BD7BFD" w14:paraId="5D911A8D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C2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CTC Tour Guide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1ED3F65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BF64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D9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Overhead</w:t>
            </w:r>
          </w:p>
        </w:tc>
      </w:tr>
      <w:tr w:rsidR="00BD7BFD" w:rsidRPr="00BD7BFD" w14:paraId="4A5AD6B3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E8F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Team Based Work System Training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3CDB6A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391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E78C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 xml:space="preserve">Overhead (unless project specific) </w:t>
            </w:r>
          </w:p>
        </w:tc>
      </w:tr>
      <w:tr w:rsidR="00BD7BFD" w:rsidRPr="00BD7BFD" w14:paraId="6975FDDE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800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Training Development &amp; Presentation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A9A33D9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0059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1B3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 xml:space="preserve">Overhead (unless project specific) </w:t>
            </w:r>
          </w:p>
        </w:tc>
      </w:tr>
      <w:tr w:rsidR="00BD7BFD" w:rsidRPr="00BD7BFD" w14:paraId="44C35FAE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A0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General Overhead - Exempt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0022D3B0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C74D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AFF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Overhead</w:t>
            </w:r>
          </w:p>
        </w:tc>
      </w:tr>
      <w:tr w:rsidR="00BD7BFD" w:rsidRPr="00BD7BFD" w14:paraId="0D06FE04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9B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Six Sigma Project Work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5C5C43B6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BFA" w14:textId="77777777" w:rsidR="00BD7BFD" w:rsidRPr="00BD7BFD" w:rsidRDefault="00BD7BFD" w:rsidP="00BD7BF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consult manager for PPN</w:t>
            </w:r>
          </w:p>
        </w:tc>
      </w:tr>
      <w:tr w:rsidR="00BD7BFD" w:rsidRPr="00BD7BFD" w14:paraId="05AB0099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8AE9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>Company Paid Union Time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4D1CF3F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5D70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848E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7BFD">
              <w:rPr>
                <w:rFonts w:ascii="Calibri" w:eastAsia="Times New Roman" w:hAnsi="Calibri" w:cs="Calibri"/>
                <w:b/>
                <w:bCs/>
                <w:color w:val="000000"/>
              </w:rPr>
              <w:t>Union Time</w:t>
            </w:r>
          </w:p>
        </w:tc>
      </w:tr>
      <w:tr w:rsidR="00BD7BFD" w:rsidRPr="00BD7BFD" w14:paraId="5E89EEAA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C3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Right Environment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74D5DAD9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65C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742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50010463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8BB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Recruiting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4BA877C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188" w14:textId="77777777" w:rsidR="00BD7BFD" w:rsidRPr="00BD7BFD" w:rsidRDefault="00BD7BFD" w:rsidP="00BD7BF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consult Recruiting for PPN</w:t>
            </w:r>
          </w:p>
        </w:tc>
      </w:tr>
      <w:tr w:rsidR="00BD7BFD" w:rsidRPr="00BD7BFD" w14:paraId="4424691F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3CD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EEEC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20B47C51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719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825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115AE70E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AD78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Excused by Company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43C89AF4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4BA0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78802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E975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All Types of Leave</w:t>
            </w:r>
          </w:p>
        </w:tc>
      </w:tr>
      <w:tr w:rsidR="00BD7BFD" w:rsidRPr="00BD7BFD" w14:paraId="65003D3C" w14:textId="77777777" w:rsidTr="00BD7BFD">
        <w:trPr>
          <w:trHeight w:val="290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B5F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Computer Downtime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375623"/>
            <w:noWrap/>
            <w:vAlign w:val="bottom"/>
            <w:hideMark/>
          </w:tcPr>
          <w:p w14:paraId="38471E6A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A413" w14:textId="77777777" w:rsidR="00BD7BFD" w:rsidRPr="00BD7BFD" w:rsidRDefault="00BD7BFD" w:rsidP="00BD7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78000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F07" w14:textId="77777777" w:rsidR="00BD7BFD" w:rsidRPr="00BD7BFD" w:rsidRDefault="00BD7BFD" w:rsidP="00BD7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FD">
              <w:rPr>
                <w:rFonts w:ascii="Calibri" w:eastAsia="Times New Roman" w:hAnsi="Calibri" w:cs="Calibri"/>
                <w:color w:val="000000"/>
              </w:rPr>
              <w:t>Overhead</w:t>
            </w:r>
          </w:p>
        </w:tc>
      </w:tr>
    </w:tbl>
    <w:p w14:paraId="5F9D1A6A" w14:textId="77777777" w:rsidR="00F4393D" w:rsidRDefault="00F4393D"/>
    <w:sectPr w:rsidR="00F43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5AD8" w14:textId="77777777" w:rsidR="002A62D2" w:rsidRDefault="002A62D2" w:rsidP="002A62D2">
      <w:pPr>
        <w:spacing w:after="0" w:line="240" w:lineRule="auto"/>
      </w:pPr>
      <w:r>
        <w:separator/>
      </w:r>
    </w:p>
  </w:endnote>
  <w:endnote w:type="continuationSeparator" w:id="0">
    <w:p w14:paraId="35FC7767" w14:textId="77777777" w:rsidR="002A62D2" w:rsidRDefault="002A62D2" w:rsidP="002A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FA35" w14:textId="77777777" w:rsidR="002A62D2" w:rsidRDefault="002A62D2" w:rsidP="002A62D2">
      <w:pPr>
        <w:spacing w:after="0" w:line="240" w:lineRule="auto"/>
      </w:pPr>
      <w:r>
        <w:separator/>
      </w:r>
    </w:p>
  </w:footnote>
  <w:footnote w:type="continuationSeparator" w:id="0">
    <w:p w14:paraId="437430C2" w14:textId="77777777" w:rsidR="002A62D2" w:rsidRDefault="002A62D2" w:rsidP="002A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D2"/>
    <w:rsid w:val="00012397"/>
    <w:rsid w:val="00022229"/>
    <w:rsid w:val="000224FC"/>
    <w:rsid w:val="000320A5"/>
    <w:rsid w:val="00063D05"/>
    <w:rsid w:val="00070209"/>
    <w:rsid w:val="00076A41"/>
    <w:rsid w:val="000837CD"/>
    <w:rsid w:val="00087633"/>
    <w:rsid w:val="000B4F39"/>
    <w:rsid w:val="000C1D77"/>
    <w:rsid w:val="000E2F4E"/>
    <w:rsid w:val="000F0F72"/>
    <w:rsid w:val="00102BBA"/>
    <w:rsid w:val="00116B9D"/>
    <w:rsid w:val="0012790F"/>
    <w:rsid w:val="0015002A"/>
    <w:rsid w:val="00151D74"/>
    <w:rsid w:val="00160186"/>
    <w:rsid w:val="00160FF0"/>
    <w:rsid w:val="00187497"/>
    <w:rsid w:val="001938EA"/>
    <w:rsid w:val="001C49D7"/>
    <w:rsid w:val="001D20BB"/>
    <w:rsid w:val="001F470F"/>
    <w:rsid w:val="002225CA"/>
    <w:rsid w:val="00252231"/>
    <w:rsid w:val="00294A7F"/>
    <w:rsid w:val="00294EEA"/>
    <w:rsid w:val="002A1059"/>
    <w:rsid w:val="002A2330"/>
    <w:rsid w:val="002A28CF"/>
    <w:rsid w:val="002A3241"/>
    <w:rsid w:val="002A4252"/>
    <w:rsid w:val="002A62D2"/>
    <w:rsid w:val="002C1451"/>
    <w:rsid w:val="002C2743"/>
    <w:rsid w:val="002C6412"/>
    <w:rsid w:val="002D7B95"/>
    <w:rsid w:val="002E3AD5"/>
    <w:rsid w:val="002E5C20"/>
    <w:rsid w:val="002F2A5B"/>
    <w:rsid w:val="002F2F9B"/>
    <w:rsid w:val="002F5351"/>
    <w:rsid w:val="002F6F27"/>
    <w:rsid w:val="00300DE5"/>
    <w:rsid w:val="00330B35"/>
    <w:rsid w:val="00346434"/>
    <w:rsid w:val="003755CE"/>
    <w:rsid w:val="003829B0"/>
    <w:rsid w:val="00383B49"/>
    <w:rsid w:val="0039770A"/>
    <w:rsid w:val="003B1C09"/>
    <w:rsid w:val="003B2005"/>
    <w:rsid w:val="003B405F"/>
    <w:rsid w:val="003B4E30"/>
    <w:rsid w:val="003B6C7E"/>
    <w:rsid w:val="003D224B"/>
    <w:rsid w:val="003F4397"/>
    <w:rsid w:val="00423C7E"/>
    <w:rsid w:val="0043148A"/>
    <w:rsid w:val="00446325"/>
    <w:rsid w:val="00446BDB"/>
    <w:rsid w:val="00456278"/>
    <w:rsid w:val="004B1A10"/>
    <w:rsid w:val="004E2CA7"/>
    <w:rsid w:val="004E4016"/>
    <w:rsid w:val="005065C2"/>
    <w:rsid w:val="00523F3A"/>
    <w:rsid w:val="00524981"/>
    <w:rsid w:val="00537FF1"/>
    <w:rsid w:val="00550A3F"/>
    <w:rsid w:val="00567C9D"/>
    <w:rsid w:val="005716A4"/>
    <w:rsid w:val="00585A05"/>
    <w:rsid w:val="00585EC2"/>
    <w:rsid w:val="00587BBC"/>
    <w:rsid w:val="005B6E20"/>
    <w:rsid w:val="005C1887"/>
    <w:rsid w:val="005C649E"/>
    <w:rsid w:val="005D09CE"/>
    <w:rsid w:val="005D2927"/>
    <w:rsid w:val="005F122B"/>
    <w:rsid w:val="0061281C"/>
    <w:rsid w:val="006524F0"/>
    <w:rsid w:val="00665807"/>
    <w:rsid w:val="0067667D"/>
    <w:rsid w:val="006826F7"/>
    <w:rsid w:val="006839A3"/>
    <w:rsid w:val="00687DE0"/>
    <w:rsid w:val="00693844"/>
    <w:rsid w:val="006B694A"/>
    <w:rsid w:val="006E17E1"/>
    <w:rsid w:val="00703F35"/>
    <w:rsid w:val="00714709"/>
    <w:rsid w:val="007326F3"/>
    <w:rsid w:val="007602FF"/>
    <w:rsid w:val="00780FE3"/>
    <w:rsid w:val="007A6A23"/>
    <w:rsid w:val="007A7EF2"/>
    <w:rsid w:val="007B5C33"/>
    <w:rsid w:val="007C226B"/>
    <w:rsid w:val="007C2797"/>
    <w:rsid w:val="007E4632"/>
    <w:rsid w:val="007E720C"/>
    <w:rsid w:val="007E7E97"/>
    <w:rsid w:val="007F79FA"/>
    <w:rsid w:val="00805E80"/>
    <w:rsid w:val="008212C4"/>
    <w:rsid w:val="008336BC"/>
    <w:rsid w:val="0083614D"/>
    <w:rsid w:val="008775E0"/>
    <w:rsid w:val="008904B6"/>
    <w:rsid w:val="00890754"/>
    <w:rsid w:val="00890A29"/>
    <w:rsid w:val="00895B21"/>
    <w:rsid w:val="008B37F5"/>
    <w:rsid w:val="008B7AE4"/>
    <w:rsid w:val="008C3D71"/>
    <w:rsid w:val="008C6236"/>
    <w:rsid w:val="008E6BFD"/>
    <w:rsid w:val="00901B54"/>
    <w:rsid w:val="00927D68"/>
    <w:rsid w:val="009425CC"/>
    <w:rsid w:val="00962593"/>
    <w:rsid w:val="00971D1F"/>
    <w:rsid w:val="0099078D"/>
    <w:rsid w:val="00994263"/>
    <w:rsid w:val="009B6DE2"/>
    <w:rsid w:val="009C2684"/>
    <w:rsid w:val="009C40A5"/>
    <w:rsid w:val="009D7A45"/>
    <w:rsid w:val="00A02BAD"/>
    <w:rsid w:val="00A15515"/>
    <w:rsid w:val="00A20D9A"/>
    <w:rsid w:val="00A274AB"/>
    <w:rsid w:val="00A27C0A"/>
    <w:rsid w:val="00A3026A"/>
    <w:rsid w:val="00A4414A"/>
    <w:rsid w:val="00A54437"/>
    <w:rsid w:val="00A579C9"/>
    <w:rsid w:val="00A67881"/>
    <w:rsid w:val="00A81124"/>
    <w:rsid w:val="00AA6017"/>
    <w:rsid w:val="00AC4E2B"/>
    <w:rsid w:val="00AD1E2E"/>
    <w:rsid w:val="00AD2158"/>
    <w:rsid w:val="00AE4DEE"/>
    <w:rsid w:val="00AF445C"/>
    <w:rsid w:val="00B06153"/>
    <w:rsid w:val="00B074B5"/>
    <w:rsid w:val="00B25857"/>
    <w:rsid w:val="00B4016A"/>
    <w:rsid w:val="00B43311"/>
    <w:rsid w:val="00B4777E"/>
    <w:rsid w:val="00B92B0C"/>
    <w:rsid w:val="00BA1820"/>
    <w:rsid w:val="00BA4B00"/>
    <w:rsid w:val="00BB1F8F"/>
    <w:rsid w:val="00BB3B35"/>
    <w:rsid w:val="00BB5760"/>
    <w:rsid w:val="00BB7A59"/>
    <w:rsid w:val="00BC0961"/>
    <w:rsid w:val="00BD2919"/>
    <w:rsid w:val="00BD7BFD"/>
    <w:rsid w:val="00BF1AAF"/>
    <w:rsid w:val="00BF4409"/>
    <w:rsid w:val="00C00332"/>
    <w:rsid w:val="00C156FC"/>
    <w:rsid w:val="00C25E80"/>
    <w:rsid w:val="00C27F5C"/>
    <w:rsid w:val="00C308B2"/>
    <w:rsid w:val="00C4219D"/>
    <w:rsid w:val="00C47C4B"/>
    <w:rsid w:val="00C5368D"/>
    <w:rsid w:val="00C56AC5"/>
    <w:rsid w:val="00C72667"/>
    <w:rsid w:val="00C86A3B"/>
    <w:rsid w:val="00CA2231"/>
    <w:rsid w:val="00CA7E56"/>
    <w:rsid w:val="00CA7EDF"/>
    <w:rsid w:val="00CE1B87"/>
    <w:rsid w:val="00CE6707"/>
    <w:rsid w:val="00CF0320"/>
    <w:rsid w:val="00CF787E"/>
    <w:rsid w:val="00D00599"/>
    <w:rsid w:val="00D05796"/>
    <w:rsid w:val="00D10132"/>
    <w:rsid w:val="00D228EA"/>
    <w:rsid w:val="00D26D19"/>
    <w:rsid w:val="00D34F90"/>
    <w:rsid w:val="00D40349"/>
    <w:rsid w:val="00D45DEC"/>
    <w:rsid w:val="00D548CC"/>
    <w:rsid w:val="00D62D07"/>
    <w:rsid w:val="00D815CA"/>
    <w:rsid w:val="00DA4961"/>
    <w:rsid w:val="00DA7575"/>
    <w:rsid w:val="00DB3E18"/>
    <w:rsid w:val="00DB3FD5"/>
    <w:rsid w:val="00DB4019"/>
    <w:rsid w:val="00DB5893"/>
    <w:rsid w:val="00DC2774"/>
    <w:rsid w:val="00DD68AB"/>
    <w:rsid w:val="00E13C0A"/>
    <w:rsid w:val="00E20963"/>
    <w:rsid w:val="00E227D8"/>
    <w:rsid w:val="00E244FD"/>
    <w:rsid w:val="00E27FAC"/>
    <w:rsid w:val="00E3561D"/>
    <w:rsid w:val="00E45C34"/>
    <w:rsid w:val="00E976FA"/>
    <w:rsid w:val="00EB2A31"/>
    <w:rsid w:val="00ED212B"/>
    <w:rsid w:val="00EE4A6D"/>
    <w:rsid w:val="00F000F0"/>
    <w:rsid w:val="00F01645"/>
    <w:rsid w:val="00F13070"/>
    <w:rsid w:val="00F24DFC"/>
    <w:rsid w:val="00F373AA"/>
    <w:rsid w:val="00F4393D"/>
    <w:rsid w:val="00F47C1B"/>
    <w:rsid w:val="00F7549B"/>
    <w:rsid w:val="00F852CC"/>
    <w:rsid w:val="00FA0E84"/>
    <w:rsid w:val="00FC17DC"/>
    <w:rsid w:val="00FC27F6"/>
    <w:rsid w:val="00FD6CE4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7DAC"/>
  <w15:chartTrackingRefBased/>
  <w15:docId w15:val="{BC954062-2417-4D6B-94CB-3E2EFF1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 Dickinson</dc:creator>
  <cp:keywords/>
  <dc:description/>
  <cp:lastModifiedBy>Krista S Dickinson</cp:lastModifiedBy>
  <cp:revision>2</cp:revision>
  <dcterms:created xsi:type="dcterms:W3CDTF">2022-10-27T13:23:00Z</dcterms:created>
  <dcterms:modified xsi:type="dcterms:W3CDTF">2022-10-27T13:23:00Z</dcterms:modified>
</cp:coreProperties>
</file>